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8B" w:rsidRPr="005E30C5" w:rsidRDefault="0042548B" w:rsidP="0042548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5E30C5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Pr="005E30C5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</w:p>
    <w:p w:rsidR="0042548B" w:rsidRPr="005D1781" w:rsidRDefault="0042548B" w:rsidP="0042548B"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方正小标宋简体" w:eastAsia="方正小标宋简体" w:hAnsi="华文中宋" w:cs="Times New Roman"/>
          <w:kern w:val="0"/>
          <w:sz w:val="36"/>
          <w:szCs w:val="36"/>
        </w:rPr>
      </w:pPr>
      <w:r w:rsidRPr="005D1781"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推荐选题汇总表</w:t>
      </w:r>
    </w:p>
    <w:p w:rsidR="0042548B" w:rsidRPr="0042548B" w:rsidRDefault="0042548B" w:rsidP="0042548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小标宋" w:eastAsia="小标宋" w:hAnsi="华文中宋" w:cs="Times New Roman"/>
          <w:kern w:val="0"/>
          <w:sz w:val="40"/>
          <w:szCs w:val="40"/>
        </w:rPr>
      </w:pPr>
    </w:p>
    <w:p w:rsidR="0042548B" w:rsidRPr="006F41EA" w:rsidRDefault="0042548B" w:rsidP="0042548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建议单位（盖章）：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</w:t>
      </w:r>
    </w:p>
    <w:p w:rsidR="0042548B" w:rsidRPr="006F41EA" w:rsidRDefault="0042548B" w:rsidP="0042548B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hAnsi="Times New Roman" w:cs="黑体"/>
          <w:kern w:val="0"/>
          <w:sz w:val="24"/>
          <w:szCs w:val="24"/>
        </w:rPr>
      </w:pP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联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</w:t>
      </w: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系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</w:t>
      </w: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人：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                              </w:t>
      </w: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联系方式：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 xml:space="preserve">    </w:t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813"/>
        <w:gridCol w:w="4206"/>
        <w:gridCol w:w="2880"/>
      </w:tblGrid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类别（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1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或</w:t>
            </w: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2</w:t>
            </w: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）</w:t>
            </w: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黑体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  <w:r w:rsidRPr="006F41EA">
              <w:rPr>
                <w:rFonts w:ascii="黑体" w:eastAsia="黑体" w:hAnsi="Times New Roman" w:cs="黑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548B" w:rsidRPr="007A5F10" w:rsidTr="009769D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8B" w:rsidRPr="006F41EA" w:rsidRDefault="0042548B" w:rsidP="009769DE">
            <w:pPr>
              <w:widowControl/>
              <w:overflowPunct w:val="0"/>
              <w:autoSpaceDE w:val="0"/>
              <w:autoSpaceDN w:val="0"/>
              <w:adjustRightInd w:val="0"/>
              <w:spacing w:line="520" w:lineRule="exact"/>
              <w:textAlignment w:val="baseline"/>
              <w:rPr>
                <w:rFonts w:ascii="黑体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2548B" w:rsidRPr="006F41EA" w:rsidRDefault="0042548B" w:rsidP="0042548B">
      <w:pPr>
        <w:widowControl/>
        <w:overflowPunct w:val="0"/>
        <w:autoSpaceDE w:val="0"/>
        <w:autoSpaceDN w:val="0"/>
        <w:adjustRightInd w:val="0"/>
        <w:textAlignment w:val="baseline"/>
        <w:rPr>
          <w:rFonts w:ascii="黑体" w:eastAsia="黑体" w:hAnsi="Times New Roman" w:cs="Times New Roman"/>
          <w:kern w:val="0"/>
        </w:rPr>
      </w:pPr>
    </w:p>
    <w:p w:rsidR="002E765F" w:rsidRPr="0042548B" w:rsidRDefault="0042548B" w:rsidP="0042548B">
      <w:pPr>
        <w:widowControl/>
        <w:overflowPunct w:val="0"/>
        <w:autoSpaceDE w:val="0"/>
        <w:autoSpaceDN w:val="0"/>
        <w:adjustRightInd w:val="0"/>
        <w:textAlignment w:val="baseline"/>
      </w:pP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填表说明：如为本单位拟开展研究课题，“类别”中填“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>1</w:t>
      </w:r>
      <w:r>
        <w:rPr>
          <w:rFonts w:ascii="黑体" w:eastAsia="黑体" w:hAnsi="Times New Roman" w:cs="黑体" w:hint="eastAsia"/>
          <w:kern w:val="0"/>
          <w:sz w:val="24"/>
          <w:szCs w:val="24"/>
        </w:rPr>
        <w:t>”；如为建议省</w:t>
      </w:r>
      <w:r w:rsidRPr="006F41EA">
        <w:rPr>
          <w:rFonts w:ascii="黑体" w:eastAsia="黑体" w:hAnsi="Times New Roman" w:cs="黑体" w:hint="eastAsia"/>
          <w:kern w:val="0"/>
          <w:sz w:val="24"/>
          <w:szCs w:val="24"/>
        </w:rPr>
        <w:t>科协开展的研究课题，“类别”中填“</w:t>
      </w:r>
      <w:r w:rsidRPr="006F41EA">
        <w:rPr>
          <w:rFonts w:ascii="黑体" w:eastAsia="黑体" w:hAnsi="Times New Roman" w:cs="黑体"/>
          <w:kern w:val="0"/>
          <w:sz w:val="24"/>
          <w:szCs w:val="24"/>
        </w:rPr>
        <w:t>2</w:t>
      </w:r>
    </w:p>
    <w:sectPr w:rsidR="002E765F" w:rsidRPr="0042548B" w:rsidSect="0042548B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5F" w:rsidRDefault="002E765F" w:rsidP="0042548B">
      <w:r>
        <w:separator/>
      </w:r>
    </w:p>
  </w:endnote>
  <w:endnote w:type="continuationSeparator" w:id="1">
    <w:p w:rsidR="002E765F" w:rsidRDefault="002E765F" w:rsidP="0042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5F" w:rsidRDefault="002E765F" w:rsidP="0042548B">
      <w:r>
        <w:separator/>
      </w:r>
    </w:p>
  </w:footnote>
  <w:footnote w:type="continuationSeparator" w:id="1">
    <w:p w:rsidR="002E765F" w:rsidRDefault="002E765F" w:rsidP="00425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48B"/>
    <w:rsid w:val="002E765F"/>
    <w:rsid w:val="0042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8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5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5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5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5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2</cp:revision>
  <dcterms:created xsi:type="dcterms:W3CDTF">2014-12-19T05:18:00Z</dcterms:created>
  <dcterms:modified xsi:type="dcterms:W3CDTF">2014-12-19T05:18:00Z</dcterms:modified>
</cp:coreProperties>
</file>